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70">
        <w:rPr>
          <w:rFonts w:ascii="Times New Roman" w:hAnsi="Times New Roman"/>
          <w:b/>
          <w:sz w:val="28"/>
          <w:szCs w:val="28"/>
        </w:rPr>
        <w:t>РЕШЕНИЕ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70">
        <w:rPr>
          <w:rFonts w:ascii="Times New Roman" w:hAnsi="Times New Roman"/>
          <w:b/>
          <w:sz w:val="28"/>
          <w:szCs w:val="28"/>
        </w:rPr>
        <w:t>СОВЕТА УСПЕНСКОГО СЕЛЬСКОГО ПОСЕЛЕНИЯ                             БЕЛОГЛИНСКОГО РАЙОНА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DC3" w:rsidRPr="00D82970" w:rsidRDefault="00FB7DC3" w:rsidP="00FB7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970">
        <w:rPr>
          <w:rFonts w:ascii="Times New Roman" w:hAnsi="Times New Roman"/>
          <w:sz w:val="28"/>
          <w:szCs w:val="28"/>
        </w:rPr>
        <w:t xml:space="preserve">от </w:t>
      </w:r>
      <w:r w:rsidR="00992F07">
        <w:rPr>
          <w:rFonts w:ascii="Times New Roman" w:hAnsi="Times New Roman"/>
          <w:sz w:val="28"/>
          <w:szCs w:val="28"/>
        </w:rPr>
        <w:t>08.07.</w:t>
      </w:r>
      <w:r w:rsidRPr="00D829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D829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92F07">
        <w:rPr>
          <w:rFonts w:ascii="Times New Roman" w:hAnsi="Times New Roman"/>
          <w:sz w:val="28"/>
          <w:szCs w:val="28"/>
        </w:rPr>
        <w:t xml:space="preserve">        </w:t>
      </w:r>
      <w:r w:rsidRPr="00D82970">
        <w:rPr>
          <w:rFonts w:ascii="Times New Roman" w:hAnsi="Times New Roman"/>
          <w:sz w:val="28"/>
          <w:szCs w:val="28"/>
        </w:rPr>
        <w:t xml:space="preserve">  № </w:t>
      </w:r>
      <w:r w:rsidR="00992F07">
        <w:rPr>
          <w:rFonts w:ascii="Times New Roman" w:hAnsi="Times New Roman"/>
          <w:sz w:val="28"/>
          <w:szCs w:val="28"/>
        </w:rPr>
        <w:t>94</w:t>
      </w:r>
      <w:r w:rsidRPr="00D82970">
        <w:rPr>
          <w:rFonts w:ascii="Times New Roman" w:hAnsi="Times New Roman"/>
          <w:sz w:val="28"/>
          <w:szCs w:val="28"/>
        </w:rPr>
        <w:t xml:space="preserve"> § </w:t>
      </w:r>
      <w:r w:rsidR="00992F07">
        <w:rPr>
          <w:rFonts w:ascii="Times New Roman" w:hAnsi="Times New Roman"/>
          <w:sz w:val="28"/>
          <w:szCs w:val="28"/>
        </w:rPr>
        <w:t>3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2970">
        <w:rPr>
          <w:rFonts w:ascii="Times New Roman" w:hAnsi="Times New Roman"/>
          <w:sz w:val="28"/>
          <w:szCs w:val="28"/>
        </w:rPr>
        <w:t>ст-ца</w:t>
      </w:r>
      <w:proofErr w:type="spellEnd"/>
      <w:r w:rsidRPr="00D82970">
        <w:rPr>
          <w:rFonts w:ascii="Times New Roman" w:hAnsi="Times New Roman"/>
          <w:sz w:val="28"/>
          <w:szCs w:val="28"/>
        </w:rPr>
        <w:t xml:space="preserve"> Успенская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DC3" w:rsidRPr="00D82970" w:rsidRDefault="00FB7DC3" w:rsidP="00FB7DC3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71"/>
      </w:tblGrid>
      <w:tr w:rsidR="00FB7DC3" w:rsidRPr="00D82970" w:rsidTr="00FE477E">
        <w:trPr>
          <w:trHeight w:val="322"/>
        </w:trPr>
        <w:tc>
          <w:tcPr>
            <w:tcW w:w="10071" w:type="dxa"/>
          </w:tcPr>
          <w:p w:rsidR="00FB7DC3" w:rsidRPr="00D82970" w:rsidRDefault="00FB7DC3" w:rsidP="00FE4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970">
              <w:rPr>
                <w:rFonts w:ascii="Times New Roman" w:hAnsi="Times New Roman"/>
                <w:b/>
                <w:sz w:val="28"/>
                <w:szCs w:val="28"/>
              </w:rPr>
              <w:t>Об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тмене некоторых решений Совета</w:t>
            </w:r>
          </w:p>
          <w:p w:rsidR="00FB7DC3" w:rsidRDefault="00FB7DC3" w:rsidP="00FE4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970">
              <w:rPr>
                <w:rFonts w:ascii="Times New Roman" w:hAnsi="Times New Roman"/>
                <w:b/>
                <w:sz w:val="28"/>
                <w:szCs w:val="28"/>
              </w:rPr>
              <w:t>Успенского сельского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Белоглинского района</w:t>
            </w:r>
          </w:p>
          <w:p w:rsidR="00FB7DC3" w:rsidRPr="00D82970" w:rsidRDefault="00FB7DC3" w:rsidP="00FB7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7DC3" w:rsidRPr="00D82970" w:rsidRDefault="00FB7DC3" w:rsidP="00FB7DC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FB7DC3" w:rsidRPr="00D82970" w:rsidRDefault="00FB7DC3" w:rsidP="00FB7DC3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D82970">
        <w:rPr>
          <w:szCs w:val="28"/>
        </w:rPr>
        <w:t>Федеральн</w:t>
      </w:r>
      <w:r>
        <w:rPr>
          <w:szCs w:val="28"/>
        </w:rPr>
        <w:t>ым</w:t>
      </w:r>
      <w:r w:rsidRPr="00D82970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D82970">
        <w:rPr>
          <w:szCs w:val="28"/>
        </w:rPr>
        <w:t>от 06 октября 2003 года  № 131-ФЗ "Об общих принципах организации местного самоуправления в Российской Федерации"</w:t>
      </w:r>
      <w:r>
        <w:rPr>
          <w:szCs w:val="28"/>
        </w:rPr>
        <w:t>, Уставом Успенского сельского поселения,</w:t>
      </w:r>
      <w:r w:rsidRPr="00D82970">
        <w:rPr>
          <w:szCs w:val="28"/>
        </w:rPr>
        <w:t xml:space="preserve"> Совет Успенского сельского поселения Белоглинского района  </w:t>
      </w:r>
      <w:proofErr w:type="spellStart"/>
      <w:proofErr w:type="gramStart"/>
      <w:r w:rsidRPr="00D82970">
        <w:rPr>
          <w:szCs w:val="28"/>
        </w:rPr>
        <w:t>р</w:t>
      </w:r>
      <w:proofErr w:type="spellEnd"/>
      <w:proofErr w:type="gramEnd"/>
      <w:r w:rsidRPr="00D82970">
        <w:rPr>
          <w:szCs w:val="28"/>
        </w:rPr>
        <w:t xml:space="preserve"> е </w:t>
      </w:r>
      <w:proofErr w:type="spellStart"/>
      <w:r w:rsidRPr="00D82970">
        <w:rPr>
          <w:szCs w:val="28"/>
        </w:rPr>
        <w:t>ш</w:t>
      </w:r>
      <w:proofErr w:type="spellEnd"/>
      <w:r w:rsidRPr="00D82970">
        <w:rPr>
          <w:szCs w:val="28"/>
        </w:rPr>
        <w:t xml:space="preserve"> и л:</w:t>
      </w:r>
    </w:p>
    <w:p w:rsidR="00FB7DC3" w:rsidRDefault="00FB7DC3" w:rsidP="00FB7DC3">
      <w:pPr>
        <w:pStyle w:val="p7"/>
        <w:shd w:val="clear" w:color="auto" w:fill="FFFFFF"/>
        <w:spacing w:before="0" w:beforeAutospacing="0" w:after="0" w:afterAutospacing="0"/>
        <w:ind w:left="6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Отменить:</w:t>
      </w:r>
    </w:p>
    <w:p w:rsidR="00FB7DC3" w:rsidRDefault="00FB7DC3" w:rsidP="00FB7DC3">
      <w:pPr>
        <w:pStyle w:val="p7"/>
        <w:shd w:val="clear" w:color="auto" w:fill="FFFFFF"/>
        <w:spacing w:before="0" w:beforeAutospacing="0" w:after="0" w:afterAutospacing="0"/>
        <w:ind w:left="6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Совета Успенского сельского поселения Белоглинского района  от </w:t>
      </w:r>
      <w:r w:rsidR="00843F32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2019 года </w:t>
      </w:r>
      <w:r>
        <w:rPr>
          <w:sz w:val="28"/>
        </w:rPr>
        <w:t xml:space="preserve"> № </w:t>
      </w:r>
      <w:r w:rsidR="00843F32">
        <w:rPr>
          <w:sz w:val="28"/>
        </w:rPr>
        <w:t>88</w:t>
      </w:r>
      <w:r>
        <w:rPr>
          <w:sz w:val="28"/>
        </w:rPr>
        <w:t xml:space="preserve"> § </w:t>
      </w:r>
      <w:r w:rsidR="00843F32"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  <w:szCs w:val="28"/>
        </w:rPr>
        <w:t>«Об опубликовании проекта решения Совета Успенского сельского поселения Белоглинского района «О внесении изменений в Устав Успенского сельского поселения Белоглинского района» и проведении публичных слушаний по проекту решения  Совета Успенского сельского поселения Белоглинского района «О внесении изменений в Устав Успенского сельского поселения Белоглинского района»;</w:t>
      </w:r>
      <w:proofErr w:type="gramEnd"/>
    </w:p>
    <w:p w:rsidR="00FB7DC3" w:rsidRDefault="00FB7DC3" w:rsidP="00FB7DC3">
      <w:pPr>
        <w:pStyle w:val="p7"/>
        <w:shd w:val="clear" w:color="auto" w:fill="FFFFFF"/>
        <w:spacing w:before="0" w:beforeAutospacing="0" w:after="0" w:afterAutospacing="0"/>
        <w:ind w:left="6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Успенского сельского поселения Белоглинского района от </w:t>
      </w:r>
      <w:r w:rsidR="00843F32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2019 года № </w:t>
      </w:r>
      <w:r w:rsidR="00843F32">
        <w:rPr>
          <w:sz w:val="28"/>
          <w:szCs w:val="28"/>
        </w:rPr>
        <w:t>90</w:t>
      </w:r>
      <w:r>
        <w:rPr>
          <w:sz w:val="28"/>
          <w:szCs w:val="28"/>
        </w:rPr>
        <w:t xml:space="preserve"> § </w:t>
      </w:r>
      <w:r w:rsidR="00843F32">
        <w:rPr>
          <w:sz w:val="28"/>
          <w:szCs w:val="28"/>
        </w:rPr>
        <w:t xml:space="preserve">1 </w:t>
      </w:r>
      <w:r>
        <w:rPr>
          <w:sz w:val="28"/>
          <w:szCs w:val="28"/>
        </w:rPr>
        <w:t>«О внесении изменений в Устав Успенского сельского поселения Белоглинского района».</w:t>
      </w:r>
    </w:p>
    <w:p w:rsidR="00FB7DC3" w:rsidRPr="00FB7DC3" w:rsidRDefault="00FB7DC3" w:rsidP="00FB7DC3">
      <w:pPr>
        <w:pStyle w:val="a5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DC3">
        <w:rPr>
          <w:rFonts w:ascii="Times New Roman" w:hAnsi="Times New Roman" w:cs="Times New Roman"/>
          <w:sz w:val="28"/>
          <w:szCs w:val="28"/>
        </w:rPr>
        <w:t xml:space="preserve">. </w:t>
      </w:r>
      <w:r w:rsidRPr="00FB7DC3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района.</w:t>
      </w:r>
    </w:p>
    <w:p w:rsidR="00FB7DC3" w:rsidRPr="00FB7DC3" w:rsidRDefault="00FB7DC3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DC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 комиссию Совета Успенского сельского поселения Белоглинского района по вопросам местного самоуправления, законности и правопорядка (Малыхин).</w:t>
      </w:r>
    </w:p>
    <w:p w:rsidR="00FB7DC3" w:rsidRDefault="00FB7DC3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F32">
        <w:rPr>
          <w:rFonts w:ascii="Times New Roman" w:hAnsi="Times New Roman" w:cs="Times New Roman"/>
          <w:sz w:val="28"/>
          <w:szCs w:val="28"/>
        </w:rPr>
        <w:t xml:space="preserve">. </w:t>
      </w:r>
      <w:r w:rsidRPr="00FB7DC3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C31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06 июня 2019 года</w:t>
      </w:r>
      <w:r w:rsidRPr="00FB7DC3">
        <w:rPr>
          <w:rFonts w:ascii="Times New Roman" w:hAnsi="Times New Roman" w:cs="Times New Roman"/>
          <w:sz w:val="28"/>
          <w:szCs w:val="28"/>
        </w:rPr>
        <w:t>.</w:t>
      </w:r>
    </w:p>
    <w:p w:rsidR="00843F32" w:rsidRPr="00FB7DC3" w:rsidRDefault="00843F32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3">
        <w:rPr>
          <w:rFonts w:ascii="Times New Roman" w:hAnsi="Times New Roman" w:cs="Times New Roman"/>
          <w:sz w:val="28"/>
          <w:szCs w:val="28"/>
        </w:rPr>
        <w:t xml:space="preserve">Председатель Совета Успенского сельского </w:t>
      </w:r>
    </w:p>
    <w:p w:rsidR="00FB7DC3" w:rsidRDefault="00FB7DC3" w:rsidP="00F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3">
        <w:rPr>
          <w:rFonts w:ascii="Times New Roman" w:hAnsi="Times New Roman" w:cs="Times New Roman"/>
          <w:sz w:val="28"/>
          <w:szCs w:val="28"/>
        </w:rPr>
        <w:t>поселения Белоглинского района                                                    С.Н. Степанов</w:t>
      </w:r>
    </w:p>
    <w:p w:rsidR="00843F32" w:rsidRPr="00FB7DC3" w:rsidRDefault="00843F32" w:rsidP="00F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3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E826F4" w:rsidRPr="00FB7DC3" w:rsidRDefault="00FB7DC3" w:rsidP="00843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DC3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Ю.А. Щербакова</w:t>
      </w:r>
    </w:p>
    <w:sectPr w:rsidR="00E826F4" w:rsidRPr="00FB7DC3" w:rsidSect="00843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C3"/>
    <w:rsid w:val="00046034"/>
    <w:rsid w:val="00074F7C"/>
    <w:rsid w:val="00093E6D"/>
    <w:rsid w:val="000B4E99"/>
    <w:rsid w:val="0013614D"/>
    <w:rsid w:val="0016720A"/>
    <w:rsid w:val="00170E73"/>
    <w:rsid w:val="001A77D2"/>
    <w:rsid w:val="002178F2"/>
    <w:rsid w:val="002E6B81"/>
    <w:rsid w:val="002F0605"/>
    <w:rsid w:val="002F1632"/>
    <w:rsid w:val="00372E0F"/>
    <w:rsid w:val="003779D1"/>
    <w:rsid w:val="0041539E"/>
    <w:rsid w:val="0042377E"/>
    <w:rsid w:val="00461F1A"/>
    <w:rsid w:val="00474174"/>
    <w:rsid w:val="00476DE4"/>
    <w:rsid w:val="004A561A"/>
    <w:rsid w:val="004D101C"/>
    <w:rsid w:val="00512F6F"/>
    <w:rsid w:val="005538F8"/>
    <w:rsid w:val="00555000"/>
    <w:rsid w:val="0055773D"/>
    <w:rsid w:val="005C36DF"/>
    <w:rsid w:val="005E4CDD"/>
    <w:rsid w:val="006149D2"/>
    <w:rsid w:val="00643176"/>
    <w:rsid w:val="006966D7"/>
    <w:rsid w:val="006A18B6"/>
    <w:rsid w:val="006C683B"/>
    <w:rsid w:val="00720AA3"/>
    <w:rsid w:val="0073089A"/>
    <w:rsid w:val="00755318"/>
    <w:rsid w:val="00757644"/>
    <w:rsid w:val="007E1876"/>
    <w:rsid w:val="00843F32"/>
    <w:rsid w:val="00854D9E"/>
    <w:rsid w:val="00872103"/>
    <w:rsid w:val="00875075"/>
    <w:rsid w:val="008A619C"/>
    <w:rsid w:val="008A7CC1"/>
    <w:rsid w:val="008E0403"/>
    <w:rsid w:val="00911A80"/>
    <w:rsid w:val="00936B73"/>
    <w:rsid w:val="00992F07"/>
    <w:rsid w:val="009C31DC"/>
    <w:rsid w:val="009F75AD"/>
    <w:rsid w:val="00A43B1C"/>
    <w:rsid w:val="00AD5780"/>
    <w:rsid w:val="00B41B36"/>
    <w:rsid w:val="00B42FED"/>
    <w:rsid w:val="00B6253A"/>
    <w:rsid w:val="00BA6EC2"/>
    <w:rsid w:val="00BF32FA"/>
    <w:rsid w:val="00C3182B"/>
    <w:rsid w:val="00C464E9"/>
    <w:rsid w:val="00C72702"/>
    <w:rsid w:val="00C856D0"/>
    <w:rsid w:val="00CA36D0"/>
    <w:rsid w:val="00D4147F"/>
    <w:rsid w:val="00D41AF5"/>
    <w:rsid w:val="00DF00E8"/>
    <w:rsid w:val="00E46079"/>
    <w:rsid w:val="00E76059"/>
    <w:rsid w:val="00E826F4"/>
    <w:rsid w:val="00F42842"/>
    <w:rsid w:val="00F66EC9"/>
    <w:rsid w:val="00FA788E"/>
    <w:rsid w:val="00FB7DC3"/>
    <w:rsid w:val="00FD5C1B"/>
    <w:rsid w:val="00FE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C3"/>
    <w:rPr>
      <w:color w:val="0000FF"/>
      <w:u w:val="single"/>
    </w:rPr>
  </w:style>
  <w:style w:type="paragraph" w:customStyle="1" w:styleId="p7">
    <w:name w:val="p7"/>
    <w:basedOn w:val="a"/>
    <w:rsid w:val="00F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7DC3"/>
  </w:style>
  <w:style w:type="character" w:customStyle="1" w:styleId="a4">
    <w:name w:val="Основной текст Знак"/>
    <w:basedOn w:val="a0"/>
    <w:link w:val="a5"/>
    <w:locked/>
    <w:rsid w:val="00FB7DC3"/>
    <w:rPr>
      <w:lang w:eastAsia="ar-SA"/>
    </w:rPr>
  </w:style>
  <w:style w:type="paragraph" w:styleId="a5">
    <w:name w:val="Body Text"/>
    <w:basedOn w:val="a"/>
    <w:link w:val="a4"/>
    <w:rsid w:val="00FB7DC3"/>
    <w:pPr>
      <w:spacing w:after="120" w:line="240" w:lineRule="auto"/>
    </w:pPr>
    <w:rPr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FB7DC3"/>
  </w:style>
  <w:style w:type="paragraph" w:customStyle="1" w:styleId="21">
    <w:name w:val="Основной текст 21"/>
    <w:basedOn w:val="a"/>
    <w:rsid w:val="00FB7D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Anna</cp:lastModifiedBy>
  <cp:revision>6</cp:revision>
  <dcterms:created xsi:type="dcterms:W3CDTF">2019-06-24T07:20:00Z</dcterms:created>
  <dcterms:modified xsi:type="dcterms:W3CDTF">2019-07-03T05:34:00Z</dcterms:modified>
</cp:coreProperties>
</file>